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C1" w:rsidRPr="00312CD7" w:rsidRDefault="00191BC1" w:rsidP="00312CD7">
      <w:pPr>
        <w:pStyle w:val="Heading1"/>
        <w:jc w:val="center"/>
        <w:rPr>
          <w:rFonts w:asciiTheme="minorHAnsi" w:hAnsiTheme="minorHAnsi" w:cstheme="minorHAnsi"/>
          <w:b/>
          <w:color w:val="auto"/>
        </w:rPr>
      </w:pPr>
      <w:r w:rsidRPr="00312CD7">
        <w:rPr>
          <w:rFonts w:asciiTheme="minorHAnsi" w:hAnsiTheme="minorHAnsi" w:cstheme="minorHAnsi"/>
          <w:b/>
          <w:color w:val="auto"/>
        </w:rPr>
        <w:t>Maxwell/Grayson Tech Registration</w:t>
      </w:r>
    </w:p>
    <w:p w:rsidR="00312CD7" w:rsidRDefault="00312CD7"/>
    <w:p w:rsidR="00F00E74" w:rsidRPr="00312CD7" w:rsidRDefault="00105245" w:rsidP="00312CD7">
      <w:pPr>
        <w:pStyle w:val="ListParagraph"/>
        <w:numPr>
          <w:ilvl w:val="0"/>
          <w:numId w:val="1"/>
        </w:numPr>
        <w:rPr>
          <w:sz w:val="24"/>
        </w:rPr>
      </w:pPr>
      <w:r w:rsidRPr="00312CD7">
        <w:rPr>
          <w:sz w:val="24"/>
        </w:rPr>
        <w:t xml:space="preserve">Students </w:t>
      </w:r>
      <w:r w:rsidR="00312CD7" w:rsidRPr="00312CD7">
        <w:rPr>
          <w:sz w:val="24"/>
        </w:rPr>
        <w:t>will access the GCPS Student Portal and log into their account</w:t>
      </w:r>
      <w:r w:rsidRPr="00312CD7">
        <w:rPr>
          <w:sz w:val="24"/>
        </w:rPr>
        <w:t>.</w:t>
      </w:r>
    </w:p>
    <w:p w:rsidR="00105245" w:rsidRDefault="00105245">
      <w:bookmarkStart w:id="0" w:name="_GoBack"/>
      <w:r>
        <w:rPr>
          <w:noProof/>
        </w:rPr>
        <w:drawing>
          <wp:inline distT="0" distB="0" distL="0" distR="0" wp14:anchorId="6CD06043" wp14:editId="5D83CE29">
            <wp:extent cx="5943600" cy="1149985"/>
            <wp:effectExtent l="57150" t="57150" r="114300" b="107315"/>
            <wp:docPr id="1" name="Picture 1" descr="MY eCLASS login screenshot" title="MY eCLASS login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9985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105245" w:rsidRDefault="00105245" w:rsidP="00105245">
      <w:pPr>
        <w:jc w:val="center"/>
      </w:pPr>
    </w:p>
    <w:p w:rsidR="00105245" w:rsidRPr="00312CD7" w:rsidRDefault="00312CD7" w:rsidP="00312CD7">
      <w:pPr>
        <w:pStyle w:val="ListParagraph"/>
        <w:numPr>
          <w:ilvl w:val="0"/>
          <w:numId w:val="1"/>
        </w:numPr>
        <w:rPr>
          <w:sz w:val="24"/>
        </w:rPr>
      </w:pPr>
      <w:r w:rsidRPr="00312CD7">
        <w:rPr>
          <w:sz w:val="24"/>
        </w:rPr>
        <w:t>Students should then</w:t>
      </w:r>
      <w:r w:rsidR="00105245" w:rsidRPr="00312CD7">
        <w:rPr>
          <w:sz w:val="24"/>
        </w:rPr>
        <w:t xml:space="preserve"> select</w:t>
      </w:r>
      <w:r w:rsidRPr="00312CD7">
        <w:rPr>
          <w:sz w:val="24"/>
        </w:rPr>
        <w:t xml:space="preserve"> the </w:t>
      </w:r>
      <w:r w:rsidRPr="00312CD7">
        <w:rPr>
          <w:b/>
          <w:sz w:val="24"/>
        </w:rPr>
        <w:t>Maxwell/Grayson Tech Registration</w:t>
      </w:r>
      <w:r w:rsidRPr="00312CD7">
        <w:rPr>
          <w:sz w:val="24"/>
        </w:rPr>
        <w:t xml:space="preserve"> link</w:t>
      </w:r>
      <w:r w:rsidR="00105245" w:rsidRPr="00312CD7">
        <w:rPr>
          <w:sz w:val="24"/>
        </w:rPr>
        <w:t xml:space="preserve"> to begin t</w:t>
      </w:r>
      <w:r w:rsidR="00191BC1" w:rsidRPr="00312CD7">
        <w:rPr>
          <w:sz w:val="24"/>
        </w:rPr>
        <w:t>he registration process</w:t>
      </w:r>
      <w:r w:rsidR="00105245" w:rsidRPr="00312CD7">
        <w:rPr>
          <w:sz w:val="24"/>
        </w:rPr>
        <w:t>.</w:t>
      </w:r>
    </w:p>
    <w:p w:rsidR="00105245" w:rsidRDefault="00191BC1" w:rsidP="00B277B8">
      <w:pPr>
        <w:jc w:val="center"/>
      </w:pPr>
      <w:r>
        <w:rPr>
          <w:noProof/>
        </w:rPr>
        <w:drawing>
          <wp:inline distT="0" distB="0" distL="0" distR="0" wp14:anchorId="15054220" wp14:editId="2DEC4068">
            <wp:extent cx="2380855" cy="3406140"/>
            <wp:effectExtent l="57150" t="57150" r="114935" b="118110"/>
            <wp:docPr id="4" name="Picture 4" descr="Maxwell/Grayson Tech Registration application link screenshot from the student portal" title="Maxwell/Grayson Tech Registration application link screenshot from the student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8909" cy="3431968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05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520B"/>
    <w:multiLevelType w:val="hybridMultilevel"/>
    <w:tmpl w:val="D5AE0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45"/>
    <w:rsid w:val="0007718E"/>
    <w:rsid w:val="00105245"/>
    <w:rsid w:val="00191BC1"/>
    <w:rsid w:val="00267D6D"/>
    <w:rsid w:val="00312CD7"/>
    <w:rsid w:val="00693667"/>
    <w:rsid w:val="00B277B8"/>
    <w:rsid w:val="00F0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B9E07-2509-46DB-ABE2-F3DE8B2E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C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Lori</dc:creator>
  <cp:keywords/>
  <dc:description/>
  <cp:lastModifiedBy>Folsom, Tracie</cp:lastModifiedBy>
  <cp:revision>3</cp:revision>
  <dcterms:created xsi:type="dcterms:W3CDTF">2019-06-25T17:12:00Z</dcterms:created>
  <dcterms:modified xsi:type="dcterms:W3CDTF">2019-07-09T22:25:00Z</dcterms:modified>
</cp:coreProperties>
</file>